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02D6D" w14:textId="77777777" w:rsidR="00AA35A9" w:rsidRPr="00597DC3" w:rsidRDefault="00AA35A9" w:rsidP="00AA35A9">
      <w:pPr>
        <w:suppressAutoHyphens/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7DC3">
        <w:rPr>
          <w:rFonts w:ascii="Times New Roman" w:eastAsia="Times New Roman" w:hAnsi="Times New Roman" w:cs="Times New Roman"/>
          <w:noProof/>
          <w:kern w:val="2"/>
          <w:sz w:val="24"/>
          <w:szCs w:val="24"/>
          <w:lang w:eastAsia="hu-HU"/>
        </w:rPr>
        <w:drawing>
          <wp:inline distT="0" distB="0" distL="0" distR="0" wp14:anchorId="1470343F" wp14:editId="2F9120A4">
            <wp:extent cx="657225" cy="800100"/>
            <wp:effectExtent l="0" t="0" r="9525" b="0"/>
            <wp:docPr id="6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6B6BF6" w14:textId="77777777" w:rsidR="00AA35A9" w:rsidRPr="00597DC3" w:rsidRDefault="00AA35A9" w:rsidP="00AA35A9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  <w:r w:rsidRPr="00597DC3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BESZÁMOLÓ</w:t>
      </w:r>
    </w:p>
    <w:p w14:paraId="2B19B381" w14:textId="77777777" w:rsidR="00AA35A9" w:rsidRPr="00597DC3" w:rsidRDefault="00AA35A9" w:rsidP="00AA35A9">
      <w:pPr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</w:p>
    <w:p w14:paraId="14082E5D" w14:textId="77777777" w:rsidR="00AA35A9" w:rsidRPr="00597DC3" w:rsidRDefault="00AA35A9" w:rsidP="00AA35A9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597DC3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Jánoshalma Városi Önkormányzat</w:t>
      </w:r>
    </w:p>
    <w:p w14:paraId="18E758BD" w14:textId="77777777" w:rsidR="00AA35A9" w:rsidRPr="00597DC3" w:rsidRDefault="00AA35A9" w:rsidP="00AA35A9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597DC3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Képviselő-testületének</w:t>
      </w:r>
    </w:p>
    <w:p w14:paraId="7E4411EA" w14:textId="77777777" w:rsidR="00AA35A9" w:rsidRPr="00597DC3" w:rsidRDefault="00AA35A9" w:rsidP="00AA35A9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</w:pPr>
      <w:r w:rsidRPr="00597DC3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202</w:t>
      </w:r>
      <w:r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5</w:t>
      </w:r>
      <w:r w:rsidRPr="00597DC3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 xml:space="preserve">. </w:t>
      </w:r>
      <w:r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május</w:t>
      </w:r>
      <w:r w:rsidRPr="00597DC3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 xml:space="preserve"> </w:t>
      </w:r>
      <w:r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29</w:t>
      </w:r>
      <w:r w:rsidRPr="00597DC3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-i rendes ülésére</w:t>
      </w:r>
    </w:p>
    <w:p w14:paraId="01BCF8AE" w14:textId="77777777" w:rsidR="00DB2C09" w:rsidRPr="001C3B58" w:rsidRDefault="00DB2C09" w:rsidP="003538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218BE73" w14:textId="7C9868D7" w:rsidR="00425412" w:rsidRPr="00425412" w:rsidRDefault="0035388D" w:rsidP="00425412">
      <w:pPr>
        <w:pStyle w:val="Nincstrkz"/>
        <w:jc w:val="both"/>
        <w:rPr>
          <w:rFonts w:ascii="Times New Roman" w:hAnsi="Times New Roman"/>
          <w:b/>
          <w:bCs/>
          <w:sz w:val="24"/>
          <w:szCs w:val="24"/>
        </w:rPr>
      </w:pPr>
      <w:r w:rsidRPr="00737B78">
        <w:rPr>
          <w:rFonts w:ascii="Times New Roman" w:hAnsi="Times New Roman"/>
          <w:b/>
          <w:bCs/>
          <w:sz w:val="24"/>
          <w:szCs w:val="24"/>
        </w:rPr>
        <w:t>Tárgy</w:t>
      </w:r>
      <w:r w:rsidR="00DB2C09" w:rsidRPr="00737B78">
        <w:rPr>
          <w:rFonts w:ascii="Times New Roman" w:hAnsi="Times New Roman"/>
          <w:b/>
          <w:bCs/>
          <w:sz w:val="24"/>
          <w:szCs w:val="24"/>
        </w:rPr>
        <w:t>:</w:t>
      </w:r>
      <w:r w:rsidR="00915275" w:rsidRPr="0042541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25412" w:rsidRPr="00425412">
        <w:rPr>
          <w:rFonts w:ascii="Times New Roman" w:hAnsi="Times New Roman"/>
          <w:b/>
          <w:bCs/>
          <w:sz w:val="24"/>
          <w:szCs w:val="24"/>
        </w:rPr>
        <w:t xml:space="preserve">Beszámoló a </w:t>
      </w:r>
      <w:r w:rsidR="00D679B0">
        <w:rPr>
          <w:rFonts w:ascii="Times New Roman" w:hAnsi="Times New Roman"/>
          <w:b/>
          <w:bCs/>
          <w:sz w:val="24"/>
          <w:szCs w:val="24"/>
        </w:rPr>
        <w:t>Jánoshalma Tűzvédelméért Közalapítvány</w:t>
      </w:r>
      <w:r w:rsidR="00425412" w:rsidRPr="00425412">
        <w:rPr>
          <w:rFonts w:ascii="Times New Roman" w:hAnsi="Times New Roman"/>
          <w:b/>
          <w:bCs/>
          <w:sz w:val="24"/>
          <w:szCs w:val="24"/>
        </w:rPr>
        <w:t xml:space="preserve"> 202</w:t>
      </w:r>
      <w:r w:rsidR="00AA35A9">
        <w:rPr>
          <w:rFonts w:ascii="Times New Roman" w:hAnsi="Times New Roman"/>
          <w:b/>
          <w:bCs/>
          <w:sz w:val="24"/>
          <w:szCs w:val="24"/>
        </w:rPr>
        <w:t>4</w:t>
      </w:r>
      <w:r w:rsidR="00C565C5">
        <w:rPr>
          <w:rFonts w:ascii="Times New Roman" w:hAnsi="Times New Roman"/>
          <w:b/>
          <w:bCs/>
          <w:sz w:val="24"/>
          <w:szCs w:val="24"/>
        </w:rPr>
        <w:t>. évi munkájáról</w:t>
      </w:r>
    </w:p>
    <w:p w14:paraId="1126C52C" w14:textId="3A4F3A30" w:rsidR="00DB2C09" w:rsidRPr="001C3B58" w:rsidRDefault="00DB2C09" w:rsidP="0042541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5388D" w:rsidRPr="001C3B58" w14:paraId="07F222EF" w14:textId="77777777" w:rsidTr="0035388D">
        <w:tc>
          <w:tcPr>
            <w:tcW w:w="4531" w:type="dxa"/>
          </w:tcPr>
          <w:p w14:paraId="1766DF9C" w14:textId="77777777" w:rsidR="0035388D" w:rsidRPr="001C3B58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3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35DB5729" w14:textId="77777777" w:rsidR="00AA35A9" w:rsidRDefault="00AA35A9" w:rsidP="00AA35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Bányai Áron elnök</w:t>
            </w:r>
          </w:p>
          <w:p w14:paraId="609D271B" w14:textId="3AAB7E4F" w:rsidR="0035388D" w:rsidRPr="001C3B58" w:rsidRDefault="00AA35A9" w:rsidP="00AA35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Kovács Bianka elnök</w:t>
            </w:r>
          </w:p>
        </w:tc>
      </w:tr>
      <w:tr w:rsidR="0035388D" w:rsidRPr="001C3B58" w14:paraId="4077B064" w14:textId="77777777" w:rsidTr="0035388D">
        <w:tc>
          <w:tcPr>
            <w:tcW w:w="4531" w:type="dxa"/>
          </w:tcPr>
          <w:p w14:paraId="6F32E26B" w14:textId="77777777" w:rsidR="0035388D" w:rsidRPr="001C3B58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3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0E251A89" w14:textId="0FBD4372" w:rsidR="0035388D" w:rsidRPr="001C3B58" w:rsidRDefault="00D679B0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Radnai István kuratóriumi elnök</w:t>
            </w:r>
          </w:p>
        </w:tc>
      </w:tr>
      <w:tr w:rsidR="0035388D" w:rsidRPr="001C3B58" w14:paraId="614EFE58" w14:textId="77777777" w:rsidTr="006B5949">
        <w:tc>
          <w:tcPr>
            <w:tcW w:w="4531" w:type="dxa"/>
            <w:shd w:val="clear" w:color="auto" w:fill="auto"/>
          </w:tcPr>
          <w:p w14:paraId="4AB6D620" w14:textId="77777777" w:rsidR="0035388D" w:rsidRPr="001C3B58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59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  <w:shd w:val="clear" w:color="auto" w:fill="auto"/>
          </w:tcPr>
          <w:p w14:paraId="634175BF" w14:textId="46380D63" w:rsidR="0035388D" w:rsidRPr="00425412" w:rsidRDefault="006B5949" w:rsidP="004D45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388D" w:rsidRPr="001C3B58" w14:paraId="1B68A9E3" w14:textId="77777777" w:rsidTr="0035388D">
        <w:tc>
          <w:tcPr>
            <w:tcW w:w="4531" w:type="dxa"/>
          </w:tcPr>
          <w:p w14:paraId="2E806DA1" w14:textId="77777777" w:rsidR="0035388D" w:rsidRPr="001C3B58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3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0FFA9667" w14:textId="0D6C805D" w:rsidR="0035388D" w:rsidRPr="001C3B58" w:rsidRDefault="00A809D4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58"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 w:rsidRPr="001C3B58">
              <w:rPr>
                <w:rFonts w:ascii="Times New Roman" w:hAnsi="Times New Roman" w:cs="Times New Roman"/>
                <w:sz w:val="24"/>
                <w:szCs w:val="24"/>
              </w:rPr>
              <w:t>Rennerné</w:t>
            </w:r>
            <w:proofErr w:type="spellEnd"/>
            <w:r w:rsidRPr="001C3B58">
              <w:rPr>
                <w:rFonts w:ascii="Times New Roman" w:hAnsi="Times New Roman" w:cs="Times New Roman"/>
                <w:sz w:val="24"/>
                <w:szCs w:val="24"/>
              </w:rPr>
              <w:t xml:space="preserve"> dr. Radvánszki Anikó jegyző</w:t>
            </w:r>
          </w:p>
        </w:tc>
      </w:tr>
      <w:tr w:rsidR="00F41996" w:rsidRPr="001C3B58" w14:paraId="3C00C0EF" w14:textId="77777777" w:rsidTr="0035388D">
        <w:tc>
          <w:tcPr>
            <w:tcW w:w="4531" w:type="dxa"/>
          </w:tcPr>
          <w:p w14:paraId="194A3359" w14:textId="77777777" w:rsidR="00F41996" w:rsidRPr="001C3B58" w:rsidRDefault="00F41996" w:rsidP="00F4199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3B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016FE069" w14:textId="2C0EEBF1" w:rsidR="00F41996" w:rsidRPr="001C3B58" w:rsidRDefault="00AA35A9" w:rsidP="00F4199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C3B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Városüzemeltetési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és Fejlesztési </w:t>
            </w:r>
            <w:r w:rsidRPr="001C3B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Bizottság</w:t>
            </w:r>
            <w:r w:rsidRPr="001C3B58">
              <w:rPr>
                <w:rFonts w:ascii="Times New Roman" w:hAnsi="Times New Roman"/>
                <w:sz w:val="24"/>
                <w:szCs w:val="24"/>
              </w:rPr>
              <w:t xml:space="preserve"> Pénzügyi, Jogi, Ügyrendi Bizottság</w:t>
            </w:r>
          </w:p>
        </w:tc>
      </w:tr>
      <w:tr w:rsidR="0035388D" w:rsidRPr="001C3B58" w14:paraId="33BCE62D" w14:textId="77777777" w:rsidTr="0035388D">
        <w:tc>
          <w:tcPr>
            <w:tcW w:w="4531" w:type="dxa"/>
          </w:tcPr>
          <w:p w14:paraId="03F671C9" w14:textId="77777777" w:rsidR="0035388D" w:rsidRPr="001C3B58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3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2077EC9C" w14:textId="77777777" w:rsidR="0035388D" w:rsidRPr="001C3B58" w:rsidRDefault="00DB2C09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58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</w:t>
            </w:r>
            <w:r w:rsidR="0035388D" w:rsidRPr="001C3B58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yílt ülés</w:t>
            </w:r>
            <w:r w:rsidR="0035388D" w:rsidRPr="001C3B58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1C3B58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35388D" w:rsidRPr="001C3B58">
              <w:rPr>
                <w:rFonts w:ascii="Times New Roman" w:hAnsi="Times New Roman" w:cs="Times New Roman"/>
                <w:sz w:val="24"/>
                <w:szCs w:val="24"/>
              </w:rPr>
              <w:t>árt ülés</w:t>
            </w:r>
          </w:p>
        </w:tc>
      </w:tr>
      <w:tr w:rsidR="0035388D" w:rsidRPr="001C3B58" w14:paraId="7C711807" w14:textId="77777777" w:rsidTr="0035388D">
        <w:tc>
          <w:tcPr>
            <w:tcW w:w="4531" w:type="dxa"/>
          </w:tcPr>
          <w:p w14:paraId="70D72D74" w14:textId="77777777" w:rsidR="0035388D" w:rsidRPr="001C3B58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3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09F7A492" w14:textId="77777777" w:rsidR="0035388D" w:rsidRPr="001C3B58" w:rsidRDefault="0035388D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58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1C3B58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határozat</w:t>
            </w:r>
          </w:p>
        </w:tc>
      </w:tr>
      <w:tr w:rsidR="0035388D" w:rsidRPr="001C3B58" w14:paraId="6B46F94F" w14:textId="77777777" w:rsidTr="0035388D">
        <w:tc>
          <w:tcPr>
            <w:tcW w:w="4531" w:type="dxa"/>
          </w:tcPr>
          <w:p w14:paraId="19B3BE14" w14:textId="77777777" w:rsidR="0035388D" w:rsidRPr="001C3B58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3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1F8FD0B9" w14:textId="77777777" w:rsidR="0035388D" w:rsidRPr="001C3B58" w:rsidRDefault="0035388D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58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egyszerű</w:t>
            </w:r>
            <w:r w:rsidRPr="001C3B58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</w:p>
        </w:tc>
      </w:tr>
      <w:tr w:rsidR="0035388D" w:rsidRPr="001C3B58" w14:paraId="47CEA9C4" w14:textId="77777777" w:rsidTr="006B5949">
        <w:tc>
          <w:tcPr>
            <w:tcW w:w="4531" w:type="dxa"/>
            <w:shd w:val="clear" w:color="auto" w:fill="auto"/>
          </w:tcPr>
          <w:p w14:paraId="1CD73D11" w14:textId="77777777" w:rsidR="0035388D" w:rsidRPr="001C3B58" w:rsidRDefault="00F41996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3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  <w:shd w:val="clear" w:color="auto" w:fill="auto"/>
          </w:tcPr>
          <w:p w14:paraId="084E8846" w14:textId="77777777" w:rsidR="0035388D" w:rsidRPr="001C3B58" w:rsidRDefault="00F41996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949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igen</w:t>
            </w:r>
            <w:r w:rsidRPr="001C3B5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25412">
              <w:rPr>
                <w:rFonts w:ascii="Times New Roman" w:hAnsi="Times New Roman" w:cs="Times New Roman"/>
                <w:sz w:val="24"/>
                <w:szCs w:val="24"/>
              </w:rPr>
              <w:t>nem</w:t>
            </w:r>
            <w:r w:rsidRPr="001C3B58">
              <w:rPr>
                <w:rFonts w:ascii="Times New Roman" w:hAnsi="Times New Roman" w:cs="Times New Roman"/>
                <w:sz w:val="24"/>
                <w:szCs w:val="24"/>
              </w:rPr>
              <w:t>/részben</w:t>
            </w:r>
          </w:p>
        </w:tc>
      </w:tr>
      <w:tr w:rsidR="0035388D" w:rsidRPr="001C3B58" w14:paraId="71F5F5C0" w14:textId="77777777" w:rsidTr="0035388D">
        <w:tc>
          <w:tcPr>
            <w:tcW w:w="4531" w:type="dxa"/>
          </w:tcPr>
          <w:p w14:paraId="5E5390DA" w14:textId="77777777" w:rsidR="0035388D" w:rsidRPr="001C3B58" w:rsidRDefault="00F41996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276930C6" w14:textId="77777777" w:rsidR="00965D8F" w:rsidRDefault="001C3B58" w:rsidP="00AA35A9">
            <w:pPr>
              <w:pStyle w:val="Listaszerbekezds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D8F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915275" w:rsidRPr="00965D8F">
              <w:rPr>
                <w:rFonts w:ascii="Times New Roman" w:hAnsi="Times New Roman" w:cs="Times New Roman"/>
                <w:sz w:val="24"/>
                <w:szCs w:val="24"/>
              </w:rPr>
              <w:t>eszámoló</w:t>
            </w:r>
          </w:p>
          <w:p w14:paraId="46E8F46E" w14:textId="103C31AE" w:rsidR="004E50A8" w:rsidRPr="00AA35A9" w:rsidRDefault="004E50A8" w:rsidP="00AA35A9">
            <w:pPr>
              <w:pStyle w:val="Listaszerbekezds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Határozatok</w:t>
            </w:r>
            <w:r w:rsidRPr="00965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5D8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(később kerül megküldésre)</w:t>
            </w:r>
          </w:p>
        </w:tc>
      </w:tr>
    </w:tbl>
    <w:p w14:paraId="03E1C622" w14:textId="77777777" w:rsidR="0035388D" w:rsidRPr="001C3B58" w:rsidRDefault="0035388D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77AB1BD" w14:textId="77777777" w:rsidR="00DB2C09" w:rsidRPr="001C3B58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90159A9" w14:textId="6829CDAD" w:rsidR="00A809D4" w:rsidRPr="001C3B58" w:rsidRDefault="00623738" w:rsidP="0035388D">
      <w:pPr>
        <w:jc w:val="both"/>
        <w:rPr>
          <w:rFonts w:ascii="Times New Roman" w:hAnsi="Times New Roman" w:cs="Times New Roman"/>
          <w:sz w:val="24"/>
          <w:szCs w:val="24"/>
        </w:rPr>
      </w:pPr>
      <w:r w:rsidRPr="001C3B58">
        <w:rPr>
          <w:rFonts w:ascii="Times New Roman" w:hAnsi="Times New Roman" w:cs="Times New Roman"/>
          <w:sz w:val="24"/>
          <w:szCs w:val="24"/>
        </w:rPr>
        <w:t>Jánoshalma, 202</w:t>
      </w:r>
      <w:r w:rsidR="00AA35A9">
        <w:rPr>
          <w:rFonts w:ascii="Times New Roman" w:hAnsi="Times New Roman" w:cs="Times New Roman"/>
          <w:sz w:val="24"/>
          <w:szCs w:val="24"/>
        </w:rPr>
        <w:t>5</w:t>
      </w:r>
      <w:r w:rsidR="00DB2C09" w:rsidRPr="001C3B58">
        <w:rPr>
          <w:rFonts w:ascii="Times New Roman" w:hAnsi="Times New Roman" w:cs="Times New Roman"/>
          <w:sz w:val="24"/>
          <w:szCs w:val="24"/>
        </w:rPr>
        <w:t>.</w:t>
      </w:r>
      <w:r w:rsidRPr="001C3B58">
        <w:rPr>
          <w:rFonts w:ascii="Times New Roman" w:hAnsi="Times New Roman" w:cs="Times New Roman"/>
          <w:sz w:val="24"/>
          <w:szCs w:val="24"/>
        </w:rPr>
        <w:t xml:space="preserve"> </w:t>
      </w:r>
      <w:r w:rsidR="00C565C5">
        <w:rPr>
          <w:rFonts w:ascii="Times New Roman" w:hAnsi="Times New Roman" w:cs="Times New Roman"/>
          <w:sz w:val="24"/>
          <w:szCs w:val="24"/>
        </w:rPr>
        <w:t>május</w:t>
      </w:r>
      <w:r w:rsidR="001C3B58">
        <w:rPr>
          <w:rFonts w:ascii="Times New Roman" w:hAnsi="Times New Roman" w:cs="Times New Roman"/>
          <w:sz w:val="24"/>
          <w:szCs w:val="24"/>
        </w:rPr>
        <w:t xml:space="preserve"> </w:t>
      </w:r>
      <w:r w:rsidR="00E83E8D">
        <w:rPr>
          <w:rFonts w:ascii="Times New Roman" w:hAnsi="Times New Roman" w:cs="Times New Roman"/>
          <w:sz w:val="24"/>
          <w:szCs w:val="24"/>
        </w:rPr>
        <w:t>2</w:t>
      </w:r>
      <w:r w:rsidR="00B16B13">
        <w:rPr>
          <w:rFonts w:ascii="Times New Roman" w:hAnsi="Times New Roman" w:cs="Times New Roman"/>
          <w:sz w:val="24"/>
          <w:szCs w:val="24"/>
        </w:rPr>
        <w:t>3</w:t>
      </w:r>
      <w:r w:rsidR="00915275" w:rsidRPr="001C3B58">
        <w:rPr>
          <w:rFonts w:ascii="Times New Roman" w:hAnsi="Times New Roman" w:cs="Times New Roman"/>
          <w:sz w:val="24"/>
          <w:szCs w:val="24"/>
        </w:rPr>
        <w:t>.</w:t>
      </w:r>
    </w:p>
    <w:p w14:paraId="568610F9" w14:textId="77777777" w:rsidR="00A809D4" w:rsidRPr="001C3B58" w:rsidRDefault="00A809D4">
      <w:pPr>
        <w:rPr>
          <w:rFonts w:ascii="Times New Roman" w:hAnsi="Times New Roman" w:cs="Times New Roman"/>
          <w:sz w:val="24"/>
          <w:szCs w:val="24"/>
        </w:rPr>
      </w:pPr>
      <w:r w:rsidRPr="001C3B58">
        <w:rPr>
          <w:rFonts w:ascii="Times New Roman" w:hAnsi="Times New Roman" w:cs="Times New Roman"/>
          <w:sz w:val="24"/>
          <w:szCs w:val="24"/>
        </w:rPr>
        <w:br w:type="page"/>
      </w:r>
    </w:p>
    <w:p w14:paraId="2D00C4D8" w14:textId="77777777" w:rsidR="00A809D4" w:rsidRPr="001C3B58" w:rsidRDefault="00A809D4" w:rsidP="00A809D4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C3B58">
        <w:rPr>
          <w:rFonts w:ascii="Times New Roman" w:hAnsi="Times New Roman" w:cs="Times New Roman"/>
          <w:b/>
          <w:bCs/>
          <w:sz w:val="24"/>
          <w:szCs w:val="24"/>
        </w:rPr>
        <w:lastRenderedPageBreak/>
        <w:t>Tisztelt Képviselő-testület!</w:t>
      </w:r>
    </w:p>
    <w:p w14:paraId="118C542F" w14:textId="77777777" w:rsidR="00A809D4" w:rsidRPr="001C3B58" w:rsidRDefault="00A809D4" w:rsidP="00A809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864E03" w14:textId="2F8E9249" w:rsidR="00A809D4" w:rsidRPr="001C3B58" w:rsidRDefault="00A809D4" w:rsidP="001C3B58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1C3B58">
        <w:rPr>
          <w:rFonts w:ascii="Times New Roman" w:hAnsi="Times New Roman"/>
          <w:sz w:val="24"/>
          <w:szCs w:val="24"/>
        </w:rPr>
        <w:t xml:space="preserve">A </w:t>
      </w:r>
      <w:r w:rsidR="00D679B0" w:rsidRPr="00D679B0">
        <w:rPr>
          <w:rFonts w:ascii="Times New Roman" w:hAnsi="Times New Roman"/>
          <w:sz w:val="24"/>
          <w:szCs w:val="24"/>
        </w:rPr>
        <w:t>Jánoshalma Tűzvédelméért Közalapítvány</w:t>
      </w:r>
      <w:r w:rsidRPr="001C3B58">
        <w:rPr>
          <w:rFonts w:ascii="Times New Roman" w:hAnsi="Times New Roman"/>
          <w:sz w:val="24"/>
          <w:szCs w:val="24"/>
        </w:rPr>
        <w:t xml:space="preserve"> megküldte a mellékletben olvasható </w:t>
      </w:r>
      <w:r w:rsidR="00C565C5">
        <w:rPr>
          <w:rFonts w:ascii="Times New Roman" w:hAnsi="Times New Roman"/>
          <w:sz w:val="24"/>
          <w:szCs w:val="24"/>
        </w:rPr>
        <w:t xml:space="preserve">beszámolóját a </w:t>
      </w:r>
      <w:r w:rsidR="001C3B58" w:rsidRPr="001C3B58">
        <w:rPr>
          <w:rFonts w:ascii="Times New Roman" w:hAnsi="Times New Roman"/>
          <w:sz w:val="24"/>
          <w:szCs w:val="24"/>
        </w:rPr>
        <w:t>202</w:t>
      </w:r>
      <w:r w:rsidR="00AA35A9">
        <w:rPr>
          <w:rFonts w:ascii="Times New Roman" w:hAnsi="Times New Roman"/>
          <w:sz w:val="24"/>
          <w:szCs w:val="24"/>
        </w:rPr>
        <w:t>4</w:t>
      </w:r>
      <w:r w:rsidR="001C3B58" w:rsidRPr="001C3B58">
        <w:rPr>
          <w:rFonts w:ascii="Times New Roman" w:hAnsi="Times New Roman"/>
          <w:sz w:val="24"/>
          <w:szCs w:val="24"/>
        </w:rPr>
        <w:t>. évi munkájáról</w:t>
      </w:r>
      <w:r w:rsidR="00D679B0">
        <w:rPr>
          <w:rFonts w:ascii="Times New Roman" w:hAnsi="Times New Roman"/>
          <w:sz w:val="24"/>
          <w:szCs w:val="24"/>
        </w:rPr>
        <w:t>.</w:t>
      </w:r>
    </w:p>
    <w:p w14:paraId="6E6BB91B" w14:textId="77777777" w:rsidR="00A809D4" w:rsidRPr="001C3B58" w:rsidRDefault="00A809D4" w:rsidP="00A809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A92FDA" w14:textId="4A4409C2" w:rsidR="00A809D4" w:rsidRPr="001C3B58" w:rsidRDefault="00A809D4" w:rsidP="00A809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B58">
        <w:rPr>
          <w:rFonts w:ascii="Times New Roman" w:hAnsi="Times New Roman" w:cs="Times New Roman"/>
          <w:sz w:val="24"/>
          <w:szCs w:val="24"/>
        </w:rPr>
        <w:t xml:space="preserve">Kérem a Tisztelt Képviselő-testületet, hogy az előterjesztést megvitatni és az alábbi határozati javaslatot </w:t>
      </w:r>
      <w:r w:rsidR="00BD3E62">
        <w:rPr>
          <w:rFonts w:ascii="Times New Roman" w:hAnsi="Times New Roman" w:cs="Times New Roman"/>
          <w:sz w:val="24"/>
          <w:szCs w:val="24"/>
        </w:rPr>
        <w:t>elfogadni</w:t>
      </w:r>
      <w:r w:rsidRPr="001C3B58">
        <w:rPr>
          <w:rFonts w:ascii="Times New Roman" w:hAnsi="Times New Roman" w:cs="Times New Roman"/>
          <w:sz w:val="24"/>
          <w:szCs w:val="24"/>
        </w:rPr>
        <w:t xml:space="preserve"> szíveskedjen.</w:t>
      </w:r>
    </w:p>
    <w:p w14:paraId="2C9D9B1F" w14:textId="77777777" w:rsidR="00CB32D6" w:rsidRPr="001C3B58" w:rsidRDefault="00CB32D6" w:rsidP="00A809D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07EE02" w14:textId="77777777" w:rsidR="00A809D4" w:rsidRPr="001C3B58" w:rsidRDefault="00A809D4" w:rsidP="00DA6C07">
      <w:pPr>
        <w:spacing w:after="0" w:line="240" w:lineRule="auto"/>
        <w:ind w:left="22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C3B58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14:paraId="0B42900E" w14:textId="77777777" w:rsidR="00A809D4" w:rsidRPr="001C3B58" w:rsidRDefault="00A809D4" w:rsidP="00DA6C07">
      <w:pPr>
        <w:spacing w:after="0" w:line="240" w:lineRule="auto"/>
        <w:ind w:left="22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760863C" w14:textId="2BB5E0F5" w:rsidR="00C565C5" w:rsidRPr="00C565C5" w:rsidRDefault="00C565C5" w:rsidP="00DA6C07">
      <w:pPr>
        <w:spacing w:after="0" w:line="240" w:lineRule="auto"/>
        <w:ind w:left="22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65C5">
        <w:rPr>
          <w:rFonts w:ascii="Times New Roman" w:eastAsia="Times New Roman" w:hAnsi="Times New Roman" w:cs="Times New Roman"/>
          <w:sz w:val="24"/>
          <w:szCs w:val="24"/>
          <w:lang w:eastAsia="hu-HU"/>
        </w:rPr>
        <w:t>Jánoshalma Városi Önkormányzat Képviselő-testület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r w:rsidRPr="00C565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elfogadja a </w:t>
      </w:r>
      <w:r w:rsidR="00D679B0" w:rsidRPr="00D679B0">
        <w:rPr>
          <w:rFonts w:ascii="Times New Roman" w:eastAsia="Times New Roman" w:hAnsi="Times New Roman" w:cs="Times New Roman"/>
          <w:sz w:val="24"/>
          <w:szCs w:val="24"/>
          <w:lang w:eastAsia="hu-HU"/>
        </w:rPr>
        <w:t>Jánoshalma Tűzvédelméért Közalapítvány</w:t>
      </w:r>
      <w:r w:rsidRPr="00C565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202</w:t>
      </w:r>
      <w:r w:rsidR="00AA35A9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C565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évi egyszerűsített </w:t>
      </w:r>
      <w:r w:rsidRPr="005F56C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éves beszámolóját </w:t>
      </w:r>
      <w:r w:rsidR="0013734D" w:rsidRPr="005F56CB">
        <w:rPr>
          <w:rFonts w:ascii="Times New Roman" w:eastAsia="Times New Roman" w:hAnsi="Times New Roman" w:cs="Times New Roman"/>
          <w:sz w:val="24"/>
          <w:szCs w:val="24"/>
          <w:lang w:eastAsia="hu-HU"/>
        </w:rPr>
        <w:t>40</w:t>
      </w:r>
      <w:r w:rsidR="005F56CB" w:rsidRPr="005F56CB">
        <w:rPr>
          <w:rFonts w:ascii="Times New Roman" w:eastAsia="Times New Roman" w:hAnsi="Times New Roman" w:cs="Times New Roman"/>
          <w:sz w:val="24"/>
          <w:szCs w:val="24"/>
          <w:lang w:eastAsia="hu-HU"/>
        </w:rPr>
        <w:t>33</w:t>
      </w:r>
      <w:r w:rsidRPr="005F56C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ezer Ft mérlegfőösszeggel és -</w:t>
      </w:r>
      <w:r w:rsidR="005F56CB" w:rsidRPr="005F56CB">
        <w:rPr>
          <w:rFonts w:ascii="Times New Roman" w:eastAsia="Times New Roman" w:hAnsi="Times New Roman" w:cs="Times New Roman"/>
          <w:sz w:val="24"/>
          <w:szCs w:val="24"/>
          <w:lang w:eastAsia="hu-HU"/>
        </w:rPr>
        <w:t>21</w:t>
      </w:r>
      <w:r w:rsidRPr="005F56C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ezer Ft (veszteség) adózott eredménnyel</w:t>
      </w:r>
      <w:r w:rsidR="006C7D86" w:rsidRPr="005F56CB">
        <w:rPr>
          <w:bCs/>
          <w:szCs w:val="24"/>
        </w:rPr>
        <w:t>.</w:t>
      </w:r>
    </w:p>
    <w:p w14:paraId="251A5672" w14:textId="77777777" w:rsidR="0015404A" w:rsidRPr="0015404A" w:rsidRDefault="0015404A" w:rsidP="00DA6C07">
      <w:pPr>
        <w:pStyle w:val="Nincstrkz"/>
        <w:ind w:left="2268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7E731D97" w14:textId="4F438239" w:rsidR="0015404A" w:rsidRPr="0015404A" w:rsidRDefault="0015404A" w:rsidP="00DA6C07">
      <w:pPr>
        <w:pStyle w:val="Nincstrkz"/>
        <w:ind w:left="226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5404A">
        <w:rPr>
          <w:rFonts w:ascii="Times New Roman" w:hAnsi="Times New Roman"/>
          <w:color w:val="000000" w:themeColor="text1"/>
          <w:sz w:val="24"/>
          <w:szCs w:val="24"/>
        </w:rPr>
        <w:t xml:space="preserve">A Képviselő-testület felkéri a polgármestert, hogy a határozatról a </w:t>
      </w:r>
      <w:r w:rsidR="00D679B0" w:rsidRPr="00D679B0">
        <w:rPr>
          <w:rFonts w:ascii="Times New Roman" w:hAnsi="Times New Roman"/>
          <w:color w:val="000000" w:themeColor="text1"/>
          <w:sz w:val="24"/>
          <w:szCs w:val="24"/>
        </w:rPr>
        <w:t xml:space="preserve">kuratóriumi elnököt </w:t>
      </w:r>
      <w:r w:rsidRPr="0015404A">
        <w:rPr>
          <w:rFonts w:ascii="Times New Roman" w:hAnsi="Times New Roman"/>
          <w:color w:val="000000" w:themeColor="text1"/>
          <w:sz w:val="24"/>
          <w:szCs w:val="24"/>
        </w:rPr>
        <w:t>értesítse.</w:t>
      </w:r>
    </w:p>
    <w:p w14:paraId="3E9DA1DE" w14:textId="77777777" w:rsidR="0015404A" w:rsidRPr="00C565C5" w:rsidRDefault="0015404A" w:rsidP="00DA6C07">
      <w:pPr>
        <w:spacing w:after="0" w:line="240" w:lineRule="auto"/>
        <w:ind w:left="22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E36EEE9" w14:textId="00CFEA7A" w:rsidR="00DB2C09" w:rsidRDefault="00C565C5" w:rsidP="00DA6C07">
      <w:pPr>
        <w:spacing w:after="0" w:line="240" w:lineRule="auto"/>
        <w:ind w:left="22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65C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Felelős:</w:t>
      </w:r>
      <w:r w:rsidRPr="00C565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A35A9">
        <w:rPr>
          <w:rFonts w:ascii="Times New Roman" w:eastAsia="Times New Roman" w:hAnsi="Times New Roman" w:cs="Times New Roman"/>
          <w:sz w:val="24"/>
          <w:szCs w:val="24"/>
          <w:lang w:eastAsia="hu-HU"/>
        </w:rPr>
        <w:t>Lengyel Endre</w:t>
      </w:r>
      <w:r w:rsidRPr="00C565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14:paraId="3F9EF444" w14:textId="46115F68" w:rsidR="00C565C5" w:rsidRPr="00D679B0" w:rsidRDefault="00C565C5" w:rsidP="00DA6C07">
      <w:pPr>
        <w:spacing w:after="0" w:line="240" w:lineRule="auto"/>
        <w:ind w:left="22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65C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Határidő:</w:t>
      </w:r>
      <w:r w:rsidRPr="00C017B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0177E9" w:rsidRPr="000177E9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AA35A9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0177E9" w:rsidRPr="000177E9">
        <w:rPr>
          <w:rFonts w:ascii="Times New Roman" w:eastAsia="Times New Roman" w:hAnsi="Times New Roman" w:cs="Times New Roman"/>
          <w:sz w:val="24"/>
          <w:szCs w:val="24"/>
          <w:lang w:eastAsia="hu-HU"/>
        </w:rPr>
        <w:t>. június 15.</w:t>
      </w:r>
    </w:p>
    <w:sectPr w:rsidR="00C565C5" w:rsidRPr="00D679B0" w:rsidSect="00784B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268"/>
    <w:multiLevelType w:val="hybridMultilevel"/>
    <w:tmpl w:val="D408F658"/>
    <w:lvl w:ilvl="0" w:tplc="707CB2B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838FA"/>
    <w:multiLevelType w:val="hybridMultilevel"/>
    <w:tmpl w:val="09766A50"/>
    <w:lvl w:ilvl="0" w:tplc="035C413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0777BB2"/>
    <w:multiLevelType w:val="hybridMultilevel"/>
    <w:tmpl w:val="70B2C2B2"/>
    <w:lvl w:ilvl="0" w:tplc="CE0AC9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1986670">
    <w:abstractNumId w:val="1"/>
  </w:num>
  <w:num w:numId="2" w16cid:durableId="202522072">
    <w:abstractNumId w:val="0"/>
  </w:num>
  <w:num w:numId="3" w16cid:durableId="718549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388D"/>
    <w:rsid w:val="000177E9"/>
    <w:rsid w:val="000241AF"/>
    <w:rsid w:val="000A3BD8"/>
    <w:rsid w:val="000F2E08"/>
    <w:rsid w:val="0013734D"/>
    <w:rsid w:val="0015404A"/>
    <w:rsid w:val="001C3B58"/>
    <w:rsid w:val="002714E0"/>
    <w:rsid w:val="002B10C9"/>
    <w:rsid w:val="002B4AC8"/>
    <w:rsid w:val="00341CD9"/>
    <w:rsid w:val="0035388D"/>
    <w:rsid w:val="00425412"/>
    <w:rsid w:val="00454FA9"/>
    <w:rsid w:val="004D4544"/>
    <w:rsid w:val="004E50A8"/>
    <w:rsid w:val="005357C9"/>
    <w:rsid w:val="00566CBD"/>
    <w:rsid w:val="005B2606"/>
    <w:rsid w:val="005F3FB9"/>
    <w:rsid w:val="005F56CB"/>
    <w:rsid w:val="006124E8"/>
    <w:rsid w:val="00623738"/>
    <w:rsid w:val="00697097"/>
    <w:rsid w:val="006B5949"/>
    <w:rsid w:val="006B6FB4"/>
    <w:rsid w:val="006C7D86"/>
    <w:rsid w:val="00711194"/>
    <w:rsid w:val="00737B78"/>
    <w:rsid w:val="00784B41"/>
    <w:rsid w:val="00915275"/>
    <w:rsid w:val="00965D8F"/>
    <w:rsid w:val="009B51E0"/>
    <w:rsid w:val="009F7F00"/>
    <w:rsid w:val="00A809D4"/>
    <w:rsid w:val="00A870C8"/>
    <w:rsid w:val="00AA35A9"/>
    <w:rsid w:val="00B03942"/>
    <w:rsid w:val="00B1394E"/>
    <w:rsid w:val="00B16B13"/>
    <w:rsid w:val="00BD3E62"/>
    <w:rsid w:val="00C017B0"/>
    <w:rsid w:val="00C47464"/>
    <w:rsid w:val="00C565C5"/>
    <w:rsid w:val="00CB32D6"/>
    <w:rsid w:val="00CC7E18"/>
    <w:rsid w:val="00CF2370"/>
    <w:rsid w:val="00D369AE"/>
    <w:rsid w:val="00D679B0"/>
    <w:rsid w:val="00DA6C07"/>
    <w:rsid w:val="00DB2C09"/>
    <w:rsid w:val="00E53449"/>
    <w:rsid w:val="00E63090"/>
    <w:rsid w:val="00E83E8D"/>
    <w:rsid w:val="00F41996"/>
    <w:rsid w:val="00F87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57461"/>
  <w15:docId w15:val="{FC029849-859C-40F4-90C8-560794916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4746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uiPriority w:val="1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uiPriority w:val="1"/>
    <w:rsid w:val="00F41996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A3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A3BD8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F87E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05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190</Words>
  <Characters>1313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Rennerné Anikó</dc:creator>
  <cp:lastModifiedBy>Pekár Krisztina</cp:lastModifiedBy>
  <cp:revision>28</cp:revision>
  <dcterms:created xsi:type="dcterms:W3CDTF">2022-04-14T09:23:00Z</dcterms:created>
  <dcterms:modified xsi:type="dcterms:W3CDTF">2025-05-20T10:42:00Z</dcterms:modified>
</cp:coreProperties>
</file>